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A6" w:rsidRPr="003676CA" w:rsidRDefault="007A7CA6" w:rsidP="007A7CA6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hAnsi="Arial" w:cs="Arial"/>
          <w:b/>
        </w:rPr>
      </w:pPr>
      <w:r w:rsidRPr="003676CA">
        <w:rPr>
          <w:rFonts w:ascii="Arial" w:hAnsi="Arial" w:cs="Arial"/>
          <w:b/>
        </w:rPr>
        <w:t xml:space="preserve">Prohlášení </w:t>
      </w:r>
    </w:p>
    <w:p w:rsidR="007A7CA6" w:rsidRPr="003676CA" w:rsidRDefault="007A7CA6" w:rsidP="007A7CA6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  <w:szCs w:val="22"/>
        </w:rPr>
      </w:pPr>
      <w:r w:rsidRPr="003676CA">
        <w:rPr>
          <w:rFonts w:ascii="Arial" w:hAnsi="Arial" w:cs="Arial"/>
          <w:sz w:val="22"/>
          <w:szCs w:val="22"/>
        </w:rPr>
        <w:t>dle § 68 odst. 3 zákona č. 137/2006 Sb., o veřejných zakázkách, ve znění pozdějších předpisů (dále jen „zákon“)</w:t>
      </w:r>
    </w:p>
    <w:p w:rsidR="00742053" w:rsidRPr="00535F86" w:rsidRDefault="00742053" w:rsidP="00742053">
      <w:pPr>
        <w:spacing w:after="0"/>
        <w:ind w:left="180"/>
        <w:jc w:val="center"/>
        <w:rPr>
          <w:rFonts w:cs="Arial"/>
          <w:lang w:eastAsia="cs-CZ"/>
        </w:rPr>
      </w:pPr>
      <w:r w:rsidRPr="00535F86">
        <w:rPr>
          <w:rFonts w:cs="Arial"/>
          <w:lang w:eastAsia="cs-CZ"/>
        </w:rPr>
        <w:t xml:space="preserve">podlimitní veřejná zakázka na stavební práce </w:t>
      </w:r>
    </w:p>
    <w:p w:rsidR="00742053" w:rsidRPr="00535F86" w:rsidRDefault="00742053" w:rsidP="00742053">
      <w:pPr>
        <w:spacing w:after="0"/>
        <w:ind w:left="180"/>
        <w:jc w:val="center"/>
        <w:rPr>
          <w:rFonts w:cs="Arial"/>
          <w:lang w:eastAsia="cs-CZ"/>
        </w:rPr>
      </w:pPr>
      <w:r w:rsidRPr="00535F86">
        <w:rPr>
          <w:rFonts w:cs="Arial"/>
          <w:lang w:eastAsia="cs-CZ"/>
        </w:rPr>
        <w:t xml:space="preserve">zadávaná v otevřeném řízení dle zákona č. 137/2006 Sb., </w:t>
      </w:r>
    </w:p>
    <w:p w:rsidR="00742053" w:rsidRPr="00535F86" w:rsidRDefault="00742053" w:rsidP="00742053">
      <w:pPr>
        <w:pStyle w:val="Bezmezer"/>
        <w:jc w:val="center"/>
        <w:rPr>
          <w:rFonts w:ascii="Arial" w:eastAsia="Times New Roman" w:hAnsi="Arial" w:cs="Arial"/>
          <w:lang w:eastAsia="cs-CZ"/>
        </w:rPr>
      </w:pPr>
      <w:r w:rsidRPr="00535F86">
        <w:rPr>
          <w:rFonts w:ascii="Arial" w:eastAsia="Times New Roman" w:hAnsi="Arial" w:cs="Arial"/>
          <w:lang w:eastAsia="cs-CZ"/>
        </w:rPr>
        <w:t xml:space="preserve">o veřejných zakázkách, v platném znění </w:t>
      </w:r>
    </w:p>
    <w:p w:rsidR="00742053" w:rsidRDefault="00742053" w:rsidP="00742053">
      <w:pPr>
        <w:pStyle w:val="Bezmezer"/>
        <w:jc w:val="center"/>
      </w:pPr>
    </w:p>
    <w:p w:rsidR="00550FB5" w:rsidRPr="00C61727" w:rsidRDefault="00550FB5" w:rsidP="00550FB5">
      <w:pPr>
        <w:jc w:val="center"/>
        <w:rPr>
          <w:rFonts w:cs="Arial"/>
          <w:i/>
        </w:rPr>
      </w:pPr>
      <w:r>
        <w:rPr>
          <w:rFonts w:cs="Arial"/>
          <w:b/>
        </w:rPr>
        <w:t>Kanalizace Kněževes – II. a III. etapa</w:t>
      </w:r>
    </w:p>
    <w:p w:rsidR="007A7CA6" w:rsidRPr="003676CA" w:rsidRDefault="007A7CA6" w:rsidP="007A7CA6">
      <w:pPr>
        <w:pStyle w:val="Zkladntext"/>
        <w:ind w:left="15"/>
        <w:jc w:val="both"/>
        <w:rPr>
          <w:rFonts w:ascii="Arial" w:hAnsi="Arial" w:cs="Arial"/>
          <w:sz w:val="22"/>
          <w:szCs w:val="22"/>
        </w:rPr>
      </w:pPr>
      <w:r w:rsidRPr="003676CA">
        <w:rPr>
          <w:rFonts w:ascii="Arial" w:hAnsi="Arial" w:cs="Arial"/>
          <w:sz w:val="22"/>
          <w:szCs w:val="22"/>
        </w:rPr>
        <w:t>V souladu s požadavky § 68 odst. 3 zákona podáváme jako uchazeč o veřejnou zakázku následující prohlášení:</w:t>
      </w:r>
    </w:p>
    <w:p w:rsidR="007A7CA6" w:rsidRPr="003676CA" w:rsidRDefault="007A7CA6" w:rsidP="007A7CA6">
      <w:pPr>
        <w:pStyle w:val="Zkladntext"/>
        <w:numPr>
          <w:ilvl w:val="0"/>
          <w:numId w:val="1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3676CA">
        <w:rPr>
          <w:rFonts w:ascii="Arial" w:hAnsi="Arial" w:cs="Arial"/>
          <w:sz w:val="22"/>
          <w:szCs w:val="22"/>
        </w:rPr>
        <w:t>V posledních 3 letech od konce lhůty pro podání nabídky byli v pracovněprávním, funkčním či obdobném poměru k zadavateli následující statutární orgány nebo členové statutárního orgánu uchazeče: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559"/>
      </w:tblGrid>
      <w:tr w:rsidR="007A7CA6" w:rsidRPr="003676CA" w:rsidTr="0051322A">
        <w:tc>
          <w:tcPr>
            <w:tcW w:w="8536" w:type="dxa"/>
            <w:gridSpan w:val="2"/>
            <w:vAlign w:val="center"/>
          </w:tcPr>
          <w:p w:rsidR="007A7CA6" w:rsidRPr="003676CA" w:rsidRDefault="007A7CA6" w:rsidP="0051322A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6CA">
              <w:rPr>
                <w:rFonts w:ascii="Arial" w:hAnsi="Arial" w:cs="Arial"/>
                <w:sz w:val="22"/>
                <w:szCs w:val="22"/>
              </w:rPr>
              <w:t>Seznam</w:t>
            </w:r>
          </w:p>
        </w:tc>
      </w:tr>
      <w:tr w:rsidR="007A7CA6" w:rsidRPr="003676CA" w:rsidTr="0051322A">
        <w:tc>
          <w:tcPr>
            <w:tcW w:w="2977" w:type="dxa"/>
            <w:vAlign w:val="center"/>
          </w:tcPr>
          <w:p w:rsidR="007A7CA6" w:rsidRPr="003676CA" w:rsidRDefault="007A7CA6" w:rsidP="0051322A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6CA">
              <w:rPr>
                <w:rFonts w:ascii="Arial" w:hAnsi="Arial" w:cs="Arial"/>
                <w:sz w:val="22"/>
                <w:szCs w:val="22"/>
              </w:rPr>
              <w:t>Titul, jméno, příjmení</w:t>
            </w:r>
          </w:p>
        </w:tc>
        <w:tc>
          <w:tcPr>
            <w:tcW w:w="5559" w:type="dxa"/>
            <w:vAlign w:val="center"/>
          </w:tcPr>
          <w:p w:rsidR="007A7CA6" w:rsidRPr="003676CA" w:rsidRDefault="007A7CA6" w:rsidP="0051322A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6CA">
              <w:rPr>
                <w:rFonts w:ascii="Arial" w:hAnsi="Arial" w:cs="Arial"/>
                <w:sz w:val="22"/>
                <w:szCs w:val="22"/>
              </w:rPr>
              <w:t>Funkce statutárního orgánu nebo ve statutárním orgánu</w:t>
            </w:r>
          </w:p>
        </w:tc>
      </w:tr>
      <w:tr w:rsidR="007A7CA6" w:rsidRPr="003676CA" w:rsidTr="0051322A">
        <w:tc>
          <w:tcPr>
            <w:tcW w:w="2977" w:type="dxa"/>
          </w:tcPr>
          <w:p w:rsidR="007A7CA6" w:rsidRPr="003676CA" w:rsidRDefault="007A7CA6" w:rsidP="0051322A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9" w:type="dxa"/>
          </w:tcPr>
          <w:p w:rsidR="007A7CA6" w:rsidRPr="003676CA" w:rsidRDefault="007A7CA6" w:rsidP="0051322A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CA6" w:rsidRPr="003676CA" w:rsidTr="0051322A">
        <w:tc>
          <w:tcPr>
            <w:tcW w:w="2977" w:type="dxa"/>
          </w:tcPr>
          <w:p w:rsidR="007A7CA6" w:rsidRPr="003676CA" w:rsidRDefault="007A7CA6" w:rsidP="0051322A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9" w:type="dxa"/>
          </w:tcPr>
          <w:p w:rsidR="007A7CA6" w:rsidRPr="003676CA" w:rsidRDefault="007A7CA6" w:rsidP="0051322A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7CA6" w:rsidRPr="003676CA" w:rsidRDefault="007A7CA6" w:rsidP="007A7CA6">
      <w:pPr>
        <w:pStyle w:val="Zkladntext"/>
        <w:ind w:left="709"/>
        <w:jc w:val="both"/>
        <w:rPr>
          <w:rFonts w:ascii="Arial" w:hAnsi="Arial" w:cs="Arial"/>
          <w:sz w:val="22"/>
          <w:szCs w:val="22"/>
        </w:rPr>
      </w:pPr>
    </w:p>
    <w:p w:rsidR="007A7CA6" w:rsidRPr="000A1CEB" w:rsidRDefault="007A7CA6" w:rsidP="007A7CA6">
      <w:pPr>
        <w:pStyle w:val="Zkladntext"/>
        <w:ind w:left="567"/>
        <w:jc w:val="both"/>
        <w:rPr>
          <w:rFonts w:ascii="Arial" w:hAnsi="Arial" w:cs="Arial"/>
          <w:i/>
          <w:color w:val="FF00FF"/>
          <w:sz w:val="20"/>
          <w:szCs w:val="20"/>
        </w:rPr>
      </w:pPr>
      <w:r w:rsidRPr="000A1CEB">
        <w:rPr>
          <w:rFonts w:ascii="Arial" w:hAnsi="Arial" w:cs="Arial"/>
          <w:i/>
          <w:color w:val="FF00FF"/>
          <w:sz w:val="20"/>
          <w:szCs w:val="20"/>
        </w:rPr>
        <w:t>Pokud v pracovněprávním, funkčním či obdobném poměru k zadavateli statutární orgány nebo členové statutárního orgánu uchazeče nebyli, buď seznam proškrtnete, nebo místo toho napíšete:</w:t>
      </w:r>
    </w:p>
    <w:p w:rsidR="007A7CA6" w:rsidRPr="000A1CEB" w:rsidRDefault="007A7CA6" w:rsidP="007A7CA6">
      <w:pPr>
        <w:pStyle w:val="Zkladntext"/>
        <w:ind w:left="567"/>
        <w:jc w:val="both"/>
        <w:rPr>
          <w:rFonts w:ascii="Arial" w:hAnsi="Arial" w:cs="Arial"/>
          <w:i/>
          <w:color w:val="3333FF"/>
          <w:sz w:val="20"/>
          <w:szCs w:val="20"/>
        </w:rPr>
      </w:pPr>
      <w:r w:rsidRPr="000A1CEB">
        <w:rPr>
          <w:rFonts w:ascii="Arial" w:hAnsi="Arial" w:cs="Arial"/>
          <w:i/>
          <w:color w:val="3333FF"/>
          <w:sz w:val="20"/>
          <w:szCs w:val="20"/>
        </w:rPr>
        <w:t>V posledních 3 letech od konce lhůty pro podání nabídky nebyli v pracovněprávním, funkčním či obdobném poměru k zadavateli žádné statutární orgány ani žádní členové statutárního orgánu uchazeče, proto nelze žádný seznam vyhotovit.</w:t>
      </w:r>
    </w:p>
    <w:p w:rsidR="007A7CA6" w:rsidRPr="003676CA" w:rsidRDefault="007A7CA6" w:rsidP="007A7CA6">
      <w:pPr>
        <w:pStyle w:val="Zkladntext"/>
        <w:numPr>
          <w:ilvl w:val="0"/>
          <w:numId w:val="1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3676CA">
        <w:rPr>
          <w:rFonts w:ascii="Arial" w:hAnsi="Arial" w:cs="Arial"/>
          <w:sz w:val="22"/>
          <w:szCs w:val="22"/>
        </w:rPr>
        <w:t xml:space="preserve">Předkládáme seznam vlastníků akcií naší akciové společnosti, jejichž </w:t>
      </w:r>
      <w:proofErr w:type="gramStart"/>
      <w:r w:rsidRPr="003676CA">
        <w:rPr>
          <w:rFonts w:ascii="Arial" w:hAnsi="Arial" w:cs="Arial"/>
          <w:sz w:val="22"/>
          <w:szCs w:val="22"/>
        </w:rPr>
        <w:t>souhrnná  jmenovitá</w:t>
      </w:r>
      <w:proofErr w:type="gramEnd"/>
      <w:r w:rsidRPr="003676CA">
        <w:rPr>
          <w:rFonts w:ascii="Arial" w:hAnsi="Arial" w:cs="Arial"/>
          <w:sz w:val="22"/>
          <w:szCs w:val="22"/>
        </w:rPr>
        <w:t xml:space="preserve"> hodnota přesahuje 10 % základního kapitálu, vyhotovený ve lhůtě pro podání nabídek:</w:t>
      </w:r>
    </w:p>
    <w:p w:rsidR="007A7CA6" w:rsidRPr="0090150B" w:rsidRDefault="007A7CA6" w:rsidP="007A7CA6">
      <w:pPr>
        <w:pStyle w:val="Zkladntext"/>
        <w:ind w:left="567"/>
        <w:rPr>
          <w:rFonts w:ascii="Arial" w:hAnsi="Arial" w:cs="Arial"/>
          <w:i/>
          <w:color w:val="FF00FF"/>
          <w:sz w:val="20"/>
          <w:szCs w:val="20"/>
        </w:rPr>
      </w:pPr>
      <w:r w:rsidRPr="0090150B">
        <w:rPr>
          <w:rFonts w:ascii="Arial" w:hAnsi="Arial" w:cs="Arial"/>
          <w:i/>
          <w:color w:val="FF00FF"/>
          <w:sz w:val="20"/>
          <w:szCs w:val="20"/>
        </w:rPr>
        <w:t>(Buď seznam vložíte přímo sem, nebo na následujícím samostatném listu.)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3574"/>
      </w:tblGrid>
      <w:tr w:rsidR="007A7CA6" w:rsidRPr="003676CA" w:rsidTr="0051322A">
        <w:tc>
          <w:tcPr>
            <w:tcW w:w="8536" w:type="dxa"/>
            <w:gridSpan w:val="2"/>
          </w:tcPr>
          <w:p w:rsidR="007A7CA6" w:rsidRPr="003676CA" w:rsidRDefault="007A7CA6" w:rsidP="0051322A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6CA">
              <w:rPr>
                <w:rFonts w:ascii="Arial" w:hAnsi="Arial" w:cs="Arial"/>
                <w:sz w:val="22"/>
                <w:szCs w:val="22"/>
              </w:rPr>
              <w:t>Seznam vlastníků akcií</w:t>
            </w:r>
          </w:p>
        </w:tc>
      </w:tr>
      <w:tr w:rsidR="007A7CA6" w:rsidRPr="003676CA" w:rsidTr="0051322A">
        <w:tc>
          <w:tcPr>
            <w:tcW w:w="4962" w:type="dxa"/>
          </w:tcPr>
          <w:p w:rsidR="007A7CA6" w:rsidRPr="003676CA" w:rsidRDefault="007A7CA6" w:rsidP="0051322A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6CA">
              <w:rPr>
                <w:rFonts w:ascii="Arial" w:hAnsi="Arial" w:cs="Arial"/>
                <w:sz w:val="22"/>
                <w:szCs w:val="22"/>
              </w:rPr>
              <w:t>Titul, jméno, příjmení / obchodní firma vlastníka akcií</w:t>
            </w:r>
          </w:p>
        </w:tc>
        <w:tc>
          <w:tcPr>
            <w:tcW w:w="3574" w:type="dxa"/>
          </w:tcPr>
          <w:p w:rsidR="007A7CA6" w:rsidRPr="003676CA" w:rsidRDefault="007A7CA6" w:rsidP="000A1CEB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6CA">
              <w:rPr>
                <w:rFonts w:ascii="Arial" w:hAnsi="Arial" w:cs="Arial"/>
                <w:sz w:val="22"/>
                <w:szCs w:val="22"/>
              </w:rPr>
              <w:t xml:space="preserve">Podíl </w:t>
            </w:r>
            <w:proofErr w:type="gramStart"/>
            <w:r w:rsidRPr="003676CA">
              <w:rPr>
                <w:rFonts w:ascii="Arial" w:hAnsi="Arial" w:cs="Arial"/>
                <w:sz w:val="22"/>
                <w:szCs w:val="22"/>
              </w:rPr>
              <w:t>na</w:t>
            </w:r>
            <w:proofErr w:type="gramEnd"/>
            <w:r w:rsidRPr="003676CA">
              <w:rPr>
                <w:rFonts w:ascii="Arial" w:hAnsi="Arial" w:cs="Arial"/>
                <w:sz w:val="22"/>
                <w:szCs w:val="22"/>
              </w:rPr>
              <w:t xml:space="preserve"> základním </w:t>
            </w:r>
            <w:proofErr w:type="gramStart"/>
            <w:r w:rsidRPr="003676CA">
              <w:rPr>
                <w:rFonts w:ascii="Arial" w:hAnsi="Arial" w:cs="Arial"/>
                <w:sz w:val="22"/>
                <w:szCs w:val="22"/>
              </w:rPr>
              <w:t>kapitálů v %</w:t>
            </w:r>
            <w:proofErr w:type="gramEnd"/>
            <w:r w:rsidRPr="003676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7CA6" w:rsidRPr="003676CA" w:rsidTr="0051322A">
        <w:tc>
          <w:tcPr>
            <w:tcW w:w="4962" w:type="dxa"/>
          </w:tcPr>
          <w:p w:rsidR="007A7CA6" w:rsidRPr="003676CA" w:rsidRDefault="007A7CA6" w:rsidP="0051322A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4" w:type="dxa"/>
          </w:tcPr>
          <w:p w:rsidR="007A7CA6" w:rsidRPr="003676CA" w:rsidRDefault="007A7CA6" w:rsidP="0051322A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CA6" w:rsidRPr="003676CA" w:rsidTr="0051322A">
        <w:tc>
          <w:tcPr>
            <w:tcW w:w="4962" w:type="dxa"/>
          </w:tcPr>
          <w:p w:rsidR="007A7CA6" w:rsidRPr="003676CA" w:rsidRDefault="007A7CA6" w:rsidP="0051322A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4" w:type="dxa"/>
          </w:tcPr>
          <w:p w:rsidR="007A7CA6" w:rsidRPr="003676CA" w:rsidRDefault="007A7CA6" w:rsidP="0051322A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7CA6" w:rsidRPr="003676CA" w:rsidRDefault="007A7CA6" w:rsidP="007A7CA6">
      <w:pPr>
        <w:pStyle w:val="Zkladntext"/>
        <w:ind w:left="709"/>
        <w:jc w:val="both"/>
        <w:rPr>
          <w:rFonts w:ascii="Arial" w:hAnsi="Arial" w:cs="Arial"/>
          <w:color w:val="FF00FF"/>
          <w:sz w:val="22"/>
          <w:szCs w:val="22"/>
        </w:rPr>
      </w:pPr>
    </w:p>
    <w:p w:rsidR="007A7CA6" w:rsidRPr="0090150B" w:rsidRDefault="007A7CA6" w:rsidP="007A7CA6">
      <w:pPr>
        <w:pStyle w:val="Zkladntext"/>
        <w:ind w:left="567"/>
        <w:jc w:val="both"/>
        <w:rPr>
          <w:rFonts w:ascii="Arial" w:hAnsi="Arial" w:cs="Arial"/>
          <w:i/>
          <w:color w:val="FF00FF"/>
          <w:sz w:val="20"/>
          <w:szCs w:val="20"/>
        </w:rPr>
      </w:pPr>
      <w:r w:rsidRPr="0090150B">
        <w:rPr>
          <w:rFonts w:ascii="Arial" w:hAnsi="Arial" w:cs="Arial"/>
          <w:i/>
          <w:color w:val="FF00FF"/>
          <w:sz w:val="20"/>
          <w:szCs w:val="20"/>
        </w:rPr>
        <w:t>Pokud nemáte žádné akcionáře, kteří by vlastnili akcie</w:t>
      </w:r>
      <w:r w:rsidR="000A1CEB" w:rsidRPr="0090150B">
        <w:rPr>
          <w:rFonts w:ascii="Arial" w:hAnsi="Arial" w:cs="Arial"/>
          <w:i/>
          <w:color w:val="FF00FF"/>
          <w:sz w:val="20"/>
          <w:szCs w:val="20"/>
        </w:rPr>
        <w:t>,</w:t>
      </w:r>
      <w:r w:rsidRPr="0090150B">
        <w:rPr>
          <w:rFonts w:ascii="Arial" w:hAnsi="Arial" w:cs="Arial"/>
          <w:i/>
          <w:color w:val="FF00FF"/>
          <w:sz w:val="20"/>
          <w:szCs w:val="20"/>
        </w:rPr>
        <w:t xml:space="preserve"> jejichž souhrnná jmenovitá hodnota přesahuje 10 % základního kapitálu, buď seznam proškrtnete, nebo místo toho napíšete:</w:t>
      </w:r>
    </w:p>
    <w:p w:rsidR="007A7CA6" w:rsidRPr="0090150B" w:rsidRDefault="007A7CA6" w:rsidP="007A7CA6">
      <w:pPr>
        <w:pStyle w:val="Zkladntext"/>
        <w:ind w:left="567"/>
        <w:jc w:val="both"/>
        <w:rPr>
          <w:rFonts w:ascii="Arial" w:hAnsi="Arial" w:cs="Arial"/>
          <w:i/>
          <w:color w:val="3333FF"/>
          <w:sz w:val="20"/>
          <w:szCs w:val="20"/>
        </w:rPr>
      </w:pPr>
      <w:r w:rsidRPr="0090150B">
        <w:rPr>
          <w:rFonts w:ascii="Arial" w:hAnsi="Arial" w:cs="Arial"/>
          <w:i/>
          <w:color w:val="3333FF"/>
          <w:sz w:val="20"/>
          <w:szCs w:val="20"/>
        </w:rPr>
        <w:t>Naše akciová s</w:t>
      </w:r>
      <w:r w:rsidR="00790CE5">
        <w:rPr>
          <w:rFonts w:ascii="Arial" w:hAnsi="Arial" w:cs="Arial"/>
          <w:i/>
          <w:color w:val="3333FF"/>
          <w:sz w:val="20"/>
          <w:szCs w:val="20"/>
        </w:rPr>
        <w:t>pol</w:t>
      </w:r>
      <w:bookmarkStart w:id="0" w:name="_GoBack"/>
      <w:bookmarkEnd w:id="0"/>
      <w:r w:rsidRPr="0090150B">
        <w:rPr>
          <w:rFonts w:ascii="Arial" w:hAnsi="Arial" w:cs="Arial"/>
          <w:i/>
          <w:color w:val="3333FF"/>
          <w:sz w:val="20"/>
          <w:szCs w:val="20"/>
        </w:rPr>
        <w:t>ečnost nemá žádného vlastníka akcií, jejichž souhrnná jmenovitá hodnota by přesahovala 10 % základního kapitálu, proto nelze žádný seznam vyhotovit.</w:t>
      </w:r>
    </w:p>
    <w:p w:rsidR="007A7CA6" w:rsidRPr="0090150B" w:rsidRDefault="00AB0697" w:rsidP="007A7CA6">
      <w:pPr>
        <w:pStyle w:val="Zkladntext"/>
        <w:ind w:left="567"/>
        <w:jc w:val="both"/>
        <w:rPr>
          <w:rFonts w:ascii="Arial" w:hAnsi="Arial" w:cs="Arial"/>
          <w:i/>
          <w:color w:val="FF00FF"/>
          <w:sz w:val="20"/>
          <w:szCs w:val="20"/>
        </w:rPr>
      </w:pPr>
      <w:r>
        <w:rPr>
          <w:rFonts w:ascii="Arial" w:hAnsi="Arial" w:cs="Arial"/>
          <w:i/>
          <w:color w:val="FF00FF"/>
          <w:sz w:val="20"/>
          <w:szCs w:val="20"/>
        </w:rPr>
        <w:t>Pozn.</w:t>
      </w:r>
      <w:r w:rsidR="007A7CA6" w:rsidRPr="0090150B">
        <w:rPr>
          <w:rFonts w:ascii="Arial" w:hAnsi="Arial" w:cs="Arial"/>
          <w:i/>
          <w:color w:val="FF00FF"/>
          <w:sz w:val="20"/>
          <w:szCs w:val="20"/>
        </w:rPr>
        <w:t>: Uvádí jen uchazeč, který je akciovou společností, ostatní uchazeči toto písmeno nemusí vůbec uvádět, pro jistotu doporučujeme zejména u zakázek zadávaných jinými zadavateli v případě, že nejste akciovou společností, uvést např. větu: „Uchazeč není akciovou společností, proto seznam vl</w:t>
      </w:r>
      <w:r>
        <w:rPr>
          <w:rFonts w:ascii="Arial" w:hAnsi="Arial" w:cs="Arial"/>
          <w:i/>
          <w:color w:val="FF00FF"/>
          <w:sz w:val="20"/>
          <w:szCs w:val="20"/>
        </w:rPr>
        <w:t>astníků akcií nemůže předložit.</w:t>
      </w:r>
    </w:p>
    <w:p w:rsidR="007A7CA6" w:rsidRPr="003676CA" w:rsidRDefault="007A7CA6" w:rsidP="007A7CA6">
      <w:pPr>
        <w:pStyle w:val="Zkladntext"/>
        <w:numPr>
          <w:ilvl w:val="0"/>
          <w:numId w:val="1"/>
        </w:numPr>
        <w:suppressAutoHyphens/>
        <w:ind w:left="567" w:hanging="567"/>
        <w:jc w:val="both"/>
        <w:rPr>
          <w:rFonts w:ascii="Arial" w:hAnsi="Arial" w:cs="Arial"/>
          <w:color w:val="0000FF"/>
          <w:sz w:val="22"/>
          <w:szCs w:val="22"/>
        </w:rPr>
      </w:pPr>
      <w:r w:rsidRPr="003676CA">
        <w:rPr>
          <w:rFonts w:ascii="Arial" w:hAnsi="Arial" w:cs="Arial"/>
          <w:sz w:val="22"/>
          <w:szCs w:val="22"/>
        </w:rPr>
        <w:t xml:space="preserve">Čestně prohlašuji, že jako uchazeč o tuto veřejnou zakázku jsem neuzavřel a neuzavřu zakázanou dohodu podle zvláštního právního předpisu, kterým je zákon č. 143/2001 Sb., o ochraně hospodářské soutěže a o změně některých zákonů (zákon o ochraně </w:t>
      </w:r>
      <w:r w:rsidRPr="003676CA">
        <w:rPr>
          <w:rFonts w:ascii="Arial" w:hAnsi="Arial" w:cs="Arial"/>
          <w:sz w:val="22"/>
          <w:szCs w:val="22"/>
        </w:rPr>
        <w:lastRenderedPageBreak/>
        <w:t xml:space="preserve">hospodářské soutěže), ve znění pozdějších předpisů, v souvislosti s touto zadávanou veřejnou zakázkou. </w:t>
      </w:r>
    </w:p>
    <w:p w:rsidR="007A7CA6" w:rsidRPr="003676CA" w:rsidRDefault="007A7CA6" w:rsidP="007A7CA6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:rsidR="00215790" w:rsidRDefault="007A7CA6">
      <w:pPr>
        <w:pStyle w:val="Zkladntext"/>
        <w:rPr>
          <w:rFonts w:cs="Arial"/>
        </w:rPr>
      </w:pPr>
      <w:r w:rsidRPr="003676CA">
        <w:rPr>
          <w:rFonts w:ascii="Arial" w:hAnsi="Arial" w:cs="Arial"/>
          <w:sz w:val="22"/>
          <w:szCs w:val="22"/>
        </w:rPr>
        <w:t>V </w:t>
      </w:r>
      <w:r w:rsidRPr="003676CA">
        <w:rPr>
          <w:rFonts w:ascii="Arial" w:hAnsi="Arial" w:cs="Arial"/>
          <w:color w:val="FF00FF"/>
          <w:sz w:val="22"/>
          <w:szCs w:val="22"/>
        </w:rPr>
        <w:t>………………</w:t>
      </w:r>
      <w:proofErr w:type="gramStart"/>
      <w:r w:rsidRPr="003676CA">
        <w:rPr>
          <w:rFonts w:ascii="Arial" w:hAnsi="Arial" w:cs="Arial"/>
          <w:color w:val="FF00FF"/>
          <w:sz w:val="22"/>
          <w:szCs w:val="22"/>
        </w:rPr>
        <w:t>…..</w:t>
      </w:r>
      <w:r w:rsidRPr="003676CA">
        <w:rPr>
          <w:rFonts w:ascii="Arial" w:hAnsi="Arial" w:cs="Arial"/>
          <w:sz w:val="22"/>
          <w:szCs w:val="22"/>
        </w:rPr>
        <w:t>dne</w:t>
      </w:r>
      <w:proofErr w:type="gramEnd"/>
      <w:r w:rsidRPr="003676CA">
        <w:rPr>
          <w:rFonts w:ascii="Arial" w:hAnsi="Arial" w:cs="Arial"/>
          <w:sz w:val="22"/>
          <w:szCs w:val="22"/>
        </w:rPr>
        <w:t xml:space="preserve"> </w:t>
      </w:r>
      <w:r w:rsidRPr="003676CA">
        <w:rPr>
          <w:rFonts w:ascii="Arial" w:hAnsi="Arial" w:cs="Arial"/>
          <w:color w:val="FF00FF"/>
          <w:sz w:val="22"/>
          <w:szCs w:val="22"/>
        </w:rPr>
        <w:t xml:space="preserve">………………….. </w:t>
      </w:r>
    </w:p>
    <w:p w:rsidR="007A7CA6" w:rsidRDefault="007A7CA6" w:rsidP="007A7CA6">
      <w:pPr>
        <w:jc w:val="both"/>
        <w:rPr>
          <w:rFonts w:cs="Arial"/>
        </w:rPr>
      </w:pPr>
    </w:p>
    <w:p w:rsidR="00550FB5" w:rsidRDefault="00550FB5" w:rsidP="007A7CA6">
      <w:pPr>
        <w:jc w:val="both"/>
        <w:rPr>
          <w:rFonts w:cs="Arial"/>
        </w:rPr>
      </w:pPr>
    </w:p>
    <w:p w:rsidR="00550FB5" w:rsidRPr="003676CA" w:rsidRDefault="00550FB5" w:rsidP="007A7CA6">
      <w:pPr>
        <w:jc w:val="both"/>
        <w:rPr>
          <w:rFonts w:cs="Arial"/>
        </w:rPr>
      </w:pPr>
    </w:p>
    <w:p w:rsidR="007A7CA6" w:rsidRPr="003676CA" w:rsidRDefault="007A7CA6" w:rsidP="007A7CA6">
      <w:pPr>
        <w:pStyle w:val="Zkladntext"/>
        <w:rPr>
          <w:rFonts w:ascii="Arial" w:hAnsi="Arial" w:cs="Arial"/>
          <w:sz w:val="22"/>
          <w:szCs w:val="22"/>
        </w:rPr>
      </w:pPr>
      <w:r w:rsidRPr="003676CA">
        <w:rPr>
          <w:rFonts w:ascii="Arial" w:hAnsi="Arial" w:cs="Arial"/>
          <w:sz w:val="22"/>
          <w:szCs w:val="22"/>
        </w:rPr>
        <w:t>…..........................................</w:t>
      </w:r>
    </w:p>
    <w:p w:rsidR="007A7CA6" w:rsidRPr="003676CA" w:rsidRDefault="00550FB5" w:rsidP="007A7CA6">
      <w:pPr>
        <w:pStyle w:val="Zkladntext"/>
        <w:spacing w:after="0"/>
        <w:rPr>
          <w:rFonts w:ascii="Arial" w:hAnsi="Arial" w:cs="Arial"/>
          <w:color w:val="FF00FF"/>
          <w:sz w:val="22"/>
          <w:szCs w:val="22"/>
        </w:rPr>
      </w:pPr>
      <w:r>
        <w:rPr>
          <w:rFonts w:ascii="Arial" w:hAnsi="Arial" w:cs="Arial"/>
          <w:color w:val="FF00FF"/>
          <w:sz w:val="22"/>
          <w:szCs w:val="22"/>
        </w:rPr>
        <w:t>podpis</w:t>
      </w:r>
      <w:r w:rsidR="007A7CA6" w:rsidRPr="003676CA">
        <w:rPr>
          <w:rFonts w:ascii="Arial" w:hAnsi="Arial" w:cs="Arial"/>
          <w:color w:val="FF00FF"/>
          <w:sz w:val="22"/>
          <w:szCs w:val="22"/>
        </w:rPr>
        <w:t>, jméno a příjmení</w:t>
      </w:r>
    </w:p>
    <w:p w:rsidR="007A7CA6" w:rsidRPr="00A43C65" w:rsidRDefault="007A7CA6" w:rsidP="007A7CA6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3676CA">
        <w:rPr>
          <w:rFonts w:ascii="Arial" w:hAnsi="Arial" w:cs="Arial"/>
          <w:color w:val="FF00FF"/>
          <w:sz w:val="22"/>
          <w:szCs w:val="22"/>
        </w:rPr>
        <w:t xml:space="preserve">osoby oprávněné podepisovat </w:t>
      </w:r>
      <w:r w:rsidR="00790CE5">
        <w:rPr>
          <w:rFonts w:ascii="Arial" w:hAnsi="Arial" w:cs="Arial"/>
          <w:color w:val="FF00FF"/>
          <w:sz w:val="22"/>
          <w:szCs w:val="22"/>
        </w:rPr>
        <w:t xml:space="preserve">jménem či </w:t>
      </w:r>
      <w:r w:rsidRPr="003676CA">
        <w:rPr>
          <w:rFonts w:ascii="Arial" w:hAnsi="Arial" w:cs="Arial"/>
          <w:color w:val="FF00FF"/>
          <w:sz w:val="22"/>
          <w:szCs w:val="22"/>
        </w:rPr>
        <w:t>za uchazeče</w:t>
      </w:r>
    </w:p>
    <w:p w:rsidR="001023DF" w:rsidRDefault="001023DF"/>
    <w:sectPr w:rsidR="001023DF" w:rsidSect="001C55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FA" w:rsidRDefault="00C12AFA" w:rsidP="000A4E14">
      <w:pPr>
        <w:spacing w:after="0"/>
      </w:pPr>
      <w:r>
        <w:separator/>
      </w:r>
    </w:p>
  </w:endnote>
  <w:endnote w:type="continuationSeparator" w:id="0">
    <w:p w:rsidR="00C12AFA" w:rsidRDefault="00C12AFA" w:rsidP="000A4E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FA" w:rsidRDefault="00C12AFA" w:rsidP="000A4E14">
      <w:pPr>
        <w:spacing w:after="0"/>
      </w:pPr>
      <w:r>
        <w:separator/>
      </w:r>
    </w:p>
  </w:footnote>
  <w:footnote w:type="continuationSeparator" w:id="0">
    <w:p w:rsidR="00C12AFA" w:rsidRDefault="00C12AFA" w:rsidP="000A4E1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14" w:rsidRPr="00E06017" w:rsidRDefault="00742053" w:rsidP="000A4E14">
    <w:pPr>
      <w:pStyle w:val="Zhlav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Příloha č. 6</w:t>
    </w:r>
    <w:r w:rsidR="00C62FA8">
      <w:rPr>
        <w:rFonts w:ascii="Calibri" w:hAnsi="Calibri"/>
        <w:sz w:val="18"/>
        <w:szCs w:val="18"/>
      </w:rPr>
      <w:tab/>
    </w:r>
    <w:r w:rsidR="00C62FA8">
      <w:rPr>
        <w:rFonts w:ascii="Calibri" w:hAnsi="Calibri"/>
        <w:sz w:val="18"/>
        <w:szCs w:val="18"/>
      </w:rPr>
      <w:tab/>
    </w:r>
    <w:r w:rsidR="00C62FA8">
      <w:rPr>
        <w:rFonts w:ascii="Calibri" w:hAnsi="Calibri"/>
        <w:noProof/>
        <w:sz w:val="18"/>
        <w:szCs w:val="18"/>
        <w:lang w:eastAsia="cs-CZ"/>
      </w:rPr>
      <w:drawing>
        <wp:inline distT="0" distB="0" distL="0" distR="0">
          <wp:extent cx="1941195" cy="612775"/>
          <wp:effectExtent l="19050" t="0" r="1905" b="0"/>
          <wp:docPr id="7" name="obrázek 7" descr="E:\osvč\opžp\OPZP_2014_2020\Logo OPŽP\Banner OPZP_Fond soudrznosti\JPG\CZ_RO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osvč\opžp\OPZP_2014_2020\Logo OPŽP\Banner OPZP_Fond soudrznosti\JPG\CZ_RO_C_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4E14" w:rsidRDefault="000A4E1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76B"/>
    <w:multiLevelType w:val="hybridMultilevel"/>
    <w:tmpl w:val="BB646F9C"/>
    <w:lvl w:ilvl="0" w:tplc="4F34D7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éta Petrová">
    <w15:presenceInfo w15:providerId="Windows Live" w15:userId="3478c09b100d367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A4E14"/>
    <w:rsid w:val="000009E7"/>
    <w:rsid w:val="0000186E"/>
    <w:rsid w:val="00002B02"/>
    <w:rsid w:val="00004663"/>
    <w:rsid w:val="000060CD"/>
    <w:rsid w:val="000065F3"/>
    <w:rsid w:val="00006F6E"/>
    <w:rsid w:val="000114F3"/>
    <w:rsid w:val="00013D26"/>
    <w:rsid w:val="0001459F"/>
    <w:rsid w:val="00014799"/>
    <w:rsid w:val="00015899"/>
    <w:rsid w:val="00015ED4"/>
    <w:rsid w:val="00015FF2"/>
    <w:rsid w:val="000203CB"/>
    <w:rsid w:val="00024703"/>
    <w:rsid w:val="000254AB"/>
    <w:rsid w:val="000258F7"/>
    <w:rsid w:val="000262B4"/>
    <w:rsid w:val="00026E2B"/>
    <w:rsid w:val="00030D6A"/>
    <w:rsid w:val="000316B3"/>
    <w:rsid w:val="00033729"/>
    <w:rsid w:val="00034E3A"/>
    <w:rsid w:val="000358FD"/>
    <w:rsid w:val="00035961"/>
    <w:rsid w:val="00036CE0"/>
    <w:rsid w:val="00041820"/>
    <w:rsid w:val="00041EA3"/>
    <w:rsid w:val="000420F7"/>
    <w:rsid w:val="000424FA"/>
    <w:rsid w:val="00045C0D"/>
    <w:rsid w:val="00045EE9"/>
    <w:rsid w:val="0004675B"/>
    <w:rsid w:val="00046DC0"/>
    <w:rsid w:val="000470C6"/>
    <w:rsid w:val="0005156F"/>
    <w:rsid w:val="00052601"/>
    <w:rsid w:val="00056F81"/>
    <w:rsid w:val="00063C07"/>
    <w:rsid w:val="0006789F"/>
    <w:rsid w:val="00067A57"/>
    <w:rsid w:val="00070663"/>
    <w:rsid w:val="00070FDB"/>
    <w:rsid w:val="00074DCC"/>
    <w:rsid w:val="00076A4C"/>
    <w:rsid w:val="000830CA"/>
    <w:rsid w:val="000856D4"/>
    <w:rsid w:val="000872AD"/>
    <w:rsid w:val="00091140"/>
    <w:rsid w:val="00096A9F"/>
    <w:rsid w:val="00097FFB"/>
    <w:rsid w:val="000A1289"/>
    <w:rsid w:val="000A15D2"/>
    <w:rsid w:val="000A1CEB"/>
    <w:rsid w:val="000A4E14"/>
    <w:rsid w:val="000A4FBF"/>
    <w:rsid w:val="000A5957"/>
    <w:rsid w:val="000B05D9"/>
    <w:rsid w:val="000B1E64"/>
    <w:rsid w:val="000B334E"/>
    <w:rsid w:val="000B343B"/>
    <w:rsid w:val="000B39EE"/>
    <w:rsid w:val="000B3FB0"/>
    <w:rsid w:val="000C1053"/>
    <w:rsid w:val="000C1271"/>
    <w:rsid w:val="000C7267"/>
    <w:rsid w:val="000C7E71"/>
    <w:rsid w:val="000D0A19"/>
    <w:rsid w:val="000D1216"/>
    <w:rsid w:val="000E09B0"/>
    <w:rsid w:val="000E189D"/>
    <w:rsid w:val="000E2296"/>
    <w:rsid w:val="000E4B09"/>
    <w:rsid w:val="000E54C6"/>
    <w:rsid w:val="000E69FB"/>
    <w:rsid w:val="000E7ED9"/>
    <w:rsid w:val="000F35D6"/>
    <w:rsid w:val="000F74AC"/>
    <w:rsid w:val="001023DF"/>
    <w:rsid w:val="00103161"/>
    <w:rsid w:val="00105CC5"/>
    <w:rsid w:val="001060B6"/>
    <w:rsid w:val="001074B7"/>
    <w:rsid w:val="001115FD"/>
    <w:rsid w:val="00111A2F"/>
    <w:rsid w:val="00113513"/>
    <w:rsid w:val="0011355E"/>
    <w:rsid w:val="00114536"/>
    <w:rsid w:val="00117480"/>
    <w:rsid w:val="00117D06"/>
    <w:rsid w:val="0012676F"/>
    <w:rsid w:val="001301B0"/>
    <w:rsid w:val="0013731C"/>
    <w:rsid w:val="001427A3"/>
    <w:rsid w:val="001439C8"/>
    <w:rsid w:val="001444E5"/>
    <w:rsid w:val="001502AB"/>
    <w:rsid w:val="00153740"/>
    <w:rsid w:val="00154BF2"/>
    <w:rsid w:val="001605AF"/>
    <w:rsid w:val="00161308"/>
    <w:rsid w:val="00162A64"/>
    <w:rsid w:val="00163AC7"/>
    <w:rsid w:val="00164AF8"/>
    <w:rsid w:val="001659EB"/>
    <w:rsid w:val="001700B8"/>
    <w:rsid w:val="00170513"/>
    <w:rsid w:val="001748C1"/>
    <w:rsid w:val="00174961"/>
    <w:rsid w:val="00176E30"/>
    <w:rsid w:val="00176ED4"/>
    <w:rsid w:val="001777EA"/>
    <w:rsid w:val="0018013F"/>
    <w:rsid w:val="00180950"/>
    <w:rsid w:val="001812C1"/>
    <w:rsid w:val="0018187B"/>
    <w:rsid w:val="00185554"/>
    <w:rsid w:val="00186F04"/>
    <w:rsid w:val="00187EB7"/>
    <w:rsid w:val="00190B0E"/>
    <w:rsid w:val="00192E73"/>
    <w:rsid w:val="001948F2"/>
    <w:rsid w:val="00194FB5"/>
    <w:rsid w:val="001956CD"/>
    <w:rsid w:val="00195985"/>
    <w:rsid w:val="001A44A4"/>
    <w:rsid w:val="001A648C"/>
    <w:rsid w:val="001B12AF"/>
    <w:rsid w:val="001B2499"/>
    <w:rsid w:val="001B3862"/>
    <w:rsid w:val="001B495E"/>
    <w:rsid w:val="001B62E0"/>
    <w:rsid w:val="001C55DA"/>
    <w:rsid w:val="001C68D8"/>
    <w:rsid w:val="001C7F43"/>
    <w:rsid w:val="001D046D"/>
    <w:rsid w:val="001D1BCE"/>
    <w:rsid w:val="001D2F72"/>
    <w:rsid w:val="001D396A"/>
    <w:rsid w:val="001D4B53"/>
    <w:rsid w:val="001D50D1"/>
    <w:rsid w:val="001E0516"/>
    <w:rsid w:val="001E3295"/>
    <w:rsid w:val="001E4768"/>
    <w:rsid w:val="001F1CF5"/>
    <w:rsid w:val="001F21D5"/>
    <w:rsid w:val="001F228B"/>
    <w:rsid w:val="001F3268"/>
    <w:rsid w:val="001F6B08"/>
    <w:rsid w:val="00201B46"/>
    <w:rsid w:val="002022D5"/>
    <w:rsid w:val="002022E1"/>
    <w:rsid w:val="0020293A"/>
    <w:rsid w:val="00203640"/>
    <w:rsid w:val="00204601"/>
    <w:rsid w:val="00211A13"/>
    <w:rsid w:val="00214948"/>
    <w:rsid w:val="00215790"/>
    <w:rsid w:val="00217EFC"/>
    <w:rsid w:val="00223F47"/>
    <w:rsid w:val="00225ECC"/>
    <w:rsid w:val="00232212"/>
    <w:rsid w:val="002402CB"/>
    <w:rsid w:val="00240ECB"/>
    <w:rsid w:val="002410CA"/>
    <w:rsid w:val="00243015"/>
    <w:rsid w:val="002460FC"/>
    <w:rsid w:val="0024732C"/>
    <w:rsid w:val="0024790B"/>
    <w:rsid w:val="002532C1"/>
    <w:rsid w:val="00254C2D"/>
    <w:rsid w:val="00255671"/>
    <w:rsid w:val="002556F7"/>
    <w:rsid w:val="00255D19"/>
    <w:rsid w:val="00256EAD"/>
    <w:rsid w:val="00256F80"/>
    <w:rsid w:val="002607C9"/>
    <w:rsid w:val="00260F92"/>
    <w:rsid w:val="00262468"/>
    <w:rsid w:val="00263E3B"/>
    <w:rsid w:val="00264B45"/>
    <w:rsid w:val="00266DA7"/>
    <w:rsid w:val="0027272F"/>
    <w:rsid w:val="002733E1"/>
    <w:rsid w:val="00273C08"/>
    <w:rsid w:val="00275777"/>
    <w:rsid w:val="00280981"/>
    <w:rsid w:val="00281273"/>
    <w:rsid w:val="0028191A"/>
    <w:rsid w:val="00281980"/>
    <w:rsid w:val="002827FA"/>
    <w:rsid w:val="0028374B"/>
    <w:rsid w:val="00285663"/>
    <w:rsid w:val="002868A8"/>
    <w:rsid w:val="002901F6"/>
    <w:rsid w:val="00290A68"/>
    <w:rsid w:val="0029116F"/>
    <w:rsid w:val="00291325"/>
    <w:rsid w:val="00296E5F"/>
    <w:rsid w:val="0029744D"/>
    <w:rsid w:val="002A2BEC"/>
    <w:rsid w:val="002A6FC9"/>
    <w:rsid w:val="002B03B2"/>
    <w:rsid w:val="002B0F17"/>
    <w:rsid w:val="002B12C5"/>
    <w:rsid w:val="002B1C4E"/>
    <w:rsid w:val="002B6C23"/>
    <w:rsid w:val="002C1C74"/>
    <w:rsid w:val="002C2DB6"/>
    <w:rsid w:val="002C327D"/>
    <w:rsid w:val="002C3337"/>
    <w:rsid w:val="002C38C3"/>
    <w:rsid w:val="002C719F"/>
    <w:rsid w:val="002C7D6A"/>
    <w:rsid w:val="002D14E2"/>
    <w:rsid w:val="002D1819"/>
    <w:rsid w:val="002D3930"/>
    <w:rsid w:val="002D55A3"/>
    <w:rsid w:val="002D5CE1"/>
    <w:rsid w:val="002D6982"/>
    <w:rsid w:val="002E0207"/>
    <w:rsid w:val="002E2A37"/>
    <w:rsid w:val="002F04BC"/>
    <w:rsid w:val="002F0DA1"/>
    <w:rsid w:val="002F4335"/>
    <w:rsid w:val="002F59E2"/>
    <w:rsid w:val="002F7414"/>
    <w:rsid w:val="002F7E3C"/>
    <w:rsid w:val="0030192C"/>
    <w:rsid w:val="00302CFC"/>
    <w:rsid w:val="00304E1F"/>
    <w:rsid w:val="00306943"/>
    <w:rsid w:val="003071B3"/>
    <w:rsid w:val="00307B9C"/>
    <w:rsid w:val="003114C2"/>
    <w:rsid w:val="00311DFB"/>
    <w:rsid w:val="00312FFF"/>
    <w:rsid w:val="00313488"/>
    <w:rsid w:val="003154FB"/>
    <w:rsid w:val="00315797"/>
    <w:rsid w:val="0031708B"/>
    <w:rsid w:val="00317C14"/>
    <w:rsid w:val="00321E60"/>
    <w:rsid w:val="003227B4"/>
    <w:rsid w:val="00323E59"/>
    <w:rsid w:val="00330A3A"/>
    <w:rsid w:val="00332EEA"/>
    <w:rsid w:val="00334D7F"/>
    <w:rsid w:val="00340B1C"/>
    <w:rsid w:val="0034139D"/>
    <w:rsid w:val="0034185A"/>
    <w:rsid w:val="00343A27"/>
    <w:rsid w:val="00343FF0"/>
    <w:rsid w:val="00350B56"/>
    <w:rsid w:val="00351B4C"/>
    <w:rsid w:val="00351C06"/>
    <w:rsid w:val="00356256"/>
    <w:rsid w:val="00357E8B"/>
    <w:rsid w:val="0036158B"/>
    <w:rsid w:val="00361A73"/>
    <w:rsid w:val="00361C38"/>
    <w:rsid w:val="00363507"/>
    <w:rsid w:val="00364230"/>
    <w:rsid w:val="00364C97"/>
    <w:rsid w:val="00366C1C"/>
    <w:rsid w:val="003675C8"/>
    <w:rsid w:val="003676CA"/>
    <w:rsid w:val="003726D2"/>
    <w:rsid w:val="00377281"/>
    <w:rsid w:val="00383C0C"/>
    <w:rsid w:val="003847A1"/>
    <w:rsid w:val="003862F4"/>
    <w:rsid w:val="003900B8"/>
    <w:rsid w:val="00390D44"/>
    <w:rsid w:val="00392225"/>
    <w:rsid w:val="00392F88"/>
    <w:rsid w:val="00392FB5"/>
    <w:rsid w:val="003947A7"/>
    <w:rsid w:val="003949A4"/>
    <w:rsid w:val="00396603"/>
    <w:rsid w:val="003973B4"/>
    <w:rsid w:val="003A2AF5"/>
    <w:rsid w:val="003A2B5B"/>
    <w:rsid w:val="003A4AA3"/>
    <w:rsid w:val="003A6667"/>
    <w:rsid w:val="003A79D1"/>
    <w:rsid w:val="003A7A1F"/>
    <w:rsid w:val="003B13FE"/>
    <w:rsid w:val="003B3158"/>
    <w:rsid w:val="003B3590"/>
    <w:rsid w:val="003B49EB"/>
    <w:rsid w:val="003B5075"/>
    <w:rsid w:val="003C056E"/>
    <w:rsid w:val="003C3421"/>
    <w:rsid w:val="003C5790"/>
    <w:rsid w:val="003C6EB6"/>
    <w:rsid w:val="003C7EBB"/>
    <w:rsid w:val="003D2D94"/>
    <w:rsid w:val="003D3DA0"/>
    <w:rsid w:val="003D6004"/>
    <w:rsid w:val="003D6611"/>
    <w:rsid w:val="003D6BCB"/>
    <w:rsid w:val="003D7782"/>
    <w:rsid w:val="003E0A71"/>
    <w:rsid w:val="003E2191"/>
    <w:rsid w:val="003E2B00"/>
    <w:rsid w:val="003E355B"/>
    <w:rsid w:val="003E475D"/>
    <w:rsid w:val="003E5F8E"/>
    <w:rsid w:val="003E68BB"/>
    <w:rsid w:val="003E705D"/>
    <w:rsid w:val="003E71F9"/>
    <w:rsid w:val="003F0F9A"/>
    <w:rsid w:val="003F1CE0"/>
    <w:rsid w:val="003F25EF"/>
    <w:rsid w:val="003F32E0"/>
    <w:rsid w:val="003F3E46"/>
    <w:rsid w:val="003F4D9A"/>
    <w:rsid w:val="003F57A9"/>
    <w:rsid w:val="003F7FDB"/>
    <w:rsid w:val="00400357"/>
    <w:rsid w:val="00401469"/>
    <w:rsid w:val="0040190F"/>
    <w:rsid w:val="00405363"/>
    <w:rsid w:val="0040767A"/>
    <w:rsid w:val="004144E6"/>
    <w:rsid w:val="0041602F"/>
    <w:rsid w:val="004208CE"/>
    <w:rsid w:val="0042157F"/>
    <w:rsid w:val="00422369"/>
    <w:rsid w:val="00422981"/>
    <w:rsid w:val="00426BBC"/>
    <w:rsid w:val="00427855"/>
    <w:rsid w:val="00430238"/>
    <w:rsid w:val="0043179D"/>
    <w:rsid w:val="00433182"/>
    <w:rsid w:val="00434F28"/>
    <w:rsid w:val="004351C5"/>
    <w:rsid w:val="0044098B"/>
    <w:rsid w:val="00442109"/>
    <w:rsid w:val="00443102"/>
    <w:rsid w:val="00443548"/>
    <w:rsid w:val="004457B4"/>
    <w:rsid w:val="004472E7"/>
    <w:rsid w:val="00450F18"/>
    <w:rsid w:val="004541EE"/>
    <w:rsid w:val="00454EA4"/>
    <w:rsid w:val="00455081"/>
    <w:rsid w:val="004566C3"/>
    <w:rsid w:val="00456A1E"/>
    <w:rsid w:val="004606E1"/>
    <w:rsid w:val="0046132F"/>
    <w:rsid w:val="00461813"/>
    <w:rsid w:val="00462A28"/>
    <w:rsid w:val="00462F1D"/>
    <w:rsid w:val="0046414D"/>
    <w:rsid w:val="00464DFA"/>
    <w:rsid w:val="0047514D"/>
    <w:rsid w:val="00477174"/>
    <w:rsid w:val="00480CE3"/>
    <w:rsid w:val="00482DEA"/>
    <w:rsid w:val="00482E2D"/>
    <w:rsid w:val="0048307B"/>
    <w:rsid w:val="00483225"/>
    <w:rsid w:val="00484989"/>
    <w:rsid w:val="00485836"/>
    <w:rsid w:val="00490D41"/>
    <w:rsid w:val="0049151F"/>
    <w:rsid w:val="00491C96"/>
    <w:rsid w:val="004941C8"/>
    <w:rsid w:val="00495503"/>
    <w:rsid w:val="004A084C"/>
    <w:rsid w:val="004A26F6"/>
    <w:rsid w:val="004A3CEF"/>
    <w:rsid w:val="004A5064"/>
    <w:rsid w:val="004A63EC"/>
    <w:rsid w:val="004B2AEA"/>
    <w:rsid w:val="004B4CFF"/>
    <w:rsid w:val="004B626C"/>
    <w:rsid w:val="004B6625"/>
    <w:rsid w:val="004B66D8"/>
    <w:rsid w:val="004C03E9"/>
    <w:rsid w:val="004C0F6E"/>
    <w:rsid w:val="004C3F61"/>
    <w:rsid w:val="004C70D6"/>
    <w:rsid w:val="004C71CE"/>
    <w:rsid w:val="004C77B2"/>
    <w:rsid w:val="004D0FCE"/>
    <w:rsid w:val="004D1278"/>
    <w:rsid w:val="004D189B"/>
    <w:rsid w:val="004D4938"/>
    <w:rsid w:val="004D4AE7"/>
    <w:rsid w:val="004D5007"/>
    <w:rsid w:val="004D5837"/>
    <w:rsid w:val="004D6F69"/>
    <w:rsid w:val="004E2C80"/>
    <w:rsid w:val="004E367E"/>
    <w:rsid w:val="004E44BB"/>
    <w:rsid w:val="004E5FAA"/>
    <w:rsid w:val="004E6C39"/>
    <w:rsid w:val="004E7AF0"/>
    <w:rsid w:val="004F25D6"/>
    <w:rsid w:val="004F2D1B"/>
    <w:rsid w:val="004F349B"/>
    <w:rsid w:val="004F5B59"/>
    <w:rsid w:val="004F7B36"/>
    <w:rsid w:val="00506C1F"/>
    <w:rsid w:val="00506C69"/>
    <w:rsid w:val="00513A64"/>
    <w:rsid w:val="00514DC0"/>
    <w:rsid w:val="00515C65"/>
    <w:rsid w:val="00520C08"/>
    <w:rsid w:val="00526082"/>
    <w:rsid w:val="00527A17"/>
    <w:rsid w:val="0053056D"/>
    <w:rsid w:val="00535313"/>
    <w:rsid w:val="00540054"/>
    <w:rsid w:val="005402B9"/>
    <w:rsid w:val="005404AF"/>
    <w:rsid w:val="00542EF0"/>
    <w:rsid w:val="00546F6C"/>
    <w:rsid w:val="005503D6"/>
    <w:rsid w:val="00550FB5"/>
    <w:rsid w:val="00550FFE"/>
    <w:rsid w:val="00551382"/>
    <w:rsid w:val="0055152A"/>
    <w:rsid w:val="0055209C"/>
    <w:rsid w:val="005535DD"/>
    <w:rsid w:val="0055672A"/>
    <w:rsid w:val="005621F1"/>
    <w:rsid w:val="005631F8"/>
    <w:rsid w:val="005656B4"/>
    <w:rsid w:val="00570A6D"/>
    <w:rsid w:val="005711CE"/>
    <w:rsid w:val="005717F3"/>
    <w:rsid w:val="00571D5A"/>
    <w:rsid w:val="00575864"/>
    <w:rsid w:val="00580716"/>
    <w:rsid w:val="00581458"/>
    <w:rsid w:val="00581AEC"/>
    <w:rsid w:val="0058375E"/>
    <w:rsid w:val="00585947"/>
    <w:rsid w:val="00590281"/>
    <w:rsid w:val="0059173B"/>
    <w:rsid w:val="005934CF"/>
    <w:rsid w:val="005936DC"/>
    <w:rsid w:val="00593C3C"/>
    <w:rsid w:val="0059492D"/>
    <w:rsid w:val="00595536"/>
    <w:rsid w:val="00595D11"/>
    <w:rsid w:val="005A029F"/>
    <w:rsid w:val="005A1387"/>
    <w:rsid w:val="005A1F23"/>
    <w:rsid w:val="005A24F5"/>
    <w:rsid w:val="005A460A"/>
    <w:rsid w:val="005A7AB0"/>
    <w:rsid w:val="005A7CEF"/>
    <w:rsid w:val="005B101C"/>
    <w:rsid w:val="005B1C7A"/>
    <w:rsid w:val="005B4323"/>
    <w:rsid w:val="005C1A12"/>
    <w:rsid w:val="005C585C"/>
    <w:rsid w:val="005C58C2"/>
    <w:rsid w:val="005C59CD"/>
    <w:rsid w:val="005C6ABC"/>
    <w:rsid w:val="005C7614"/>
    <w:rsid w:val="005D1BBB"/>
    <w:rsid w:val="005D5DCF"/>
    <w:rsid w:val="005D75B0"/>
    <w:rsid w:val="005E0100"/>
    <w:rsid w:val="005E0A31"/>
    <w:rsid w:val="005E2692"/>
    <w:rsid w:val="005E5379"/>
    <w:rsid w:val="005E67B9"/>
    <w:rsid w:val="005E6F03"/>
    <w:rsid w:val="005F19B4"/>
    <w:rsid w:val="005F2A19"/>
    <w:rsid w:val="005F5B08"/>
    <w:rsid w:val="005F7253"/>
    <w:rsid w:val="005F7D98"/>
    <w:rsid w:val="0060081B"/>
    <w:rsid w:val="00600D16"/>
    <w:rsid w:val="006017E6"/>
    <w:rsid w:val="00601FB5"/>
    <w:rsid w:val="0060312A"/>
    <w:rsid w:val="006063C1"/>
    <w:rsid w:val="0060674C"/>
    <w:rsid w:val="00611D42"/>
    <w:rsid w:val="0061346C"/>
    <w:rsid w:val="006159DB"/>
    <w:rsid w:val="00616349"/>
    <w:rsid w:val="00616F7E"/>
    <w:rsid w:val="00617950"/>
    <w:rsid w:val="00620788"/>
    <w:rsid w:val="006245BD"/>
    <w:rsid w:val="00624A60"/>
    <w:rsid w:val="00630EBF"/>
    <w:rsid w:val="00631F4A"/>
    <w:rsid w:val="0063476A"/>
    <w:rsid w:val="00635FF4"/>
    <w:rsid w:val="00637139"/>
    <w:rsid w:val="00643D01"/>
    <w:rsid w:val="00644260"/>
    <w:rsid w:val="00646E8F"/>
    <w:rsid w:val="006473B1"/>
    <w:rsid w:val="00647455"/>
    <w:rsid w:val="0065102E"/>
    <w:rsid w:val="006512C4"/>
    <w:rsid w:val="00653801"/>
    <w:rsid w:val="00653E29"/>
    <w:rsid w:val="00654502"/>
    <w:rsid w:val="00654CE3"/>
    <w:rsid w:val="00655B33"/>
    <w:rsid w:val="006563DC"/>
    <w:rsid w:val="00656B6B"/>
    <w:rsid w:val="00660C0D"/>
    <w:rsid w:val="006649BD"/>
    <w:rsid w:val="00666474"/>
    <w:rsid w:val="00667CEF"/>
    <w:rsid w:val="00670764"/>
    <w:rsid w:val="0067275C"/>
    <w:rsid w:val="00673AE8"/>
    <w:rsid w:val="00674A29"/>
    <w:rsid w:val="00676000"/>
    <w:rsid w:val="00676371"/>
    <w:rsid w:val="0068115C"/>
    <w:rsid w:val="00684E4D"/>
    <w:rsid w:val="00687151"/>
    <w:rsid w:val="006877F6"/>
    <w:rsid w:val="00694FA9"/>
    <w:rsid w:val="00695BB0"/>
    <w:rsid w:val="006974AA"/>
    <w:rsid w:val="00697E3A"/>
    <w:rsid w:val="006A0452"/>
    <w:rsid w:val="006A2C91"/>
    <w:rsid w:val="006A2E20"/>
    <w:rsid w:val="006A31C7"/>
    <w:rsid w:val="006A3FD1"/>
    <w:rsid w:val="006A4F32"/>
    <w:rsid w:val="006A59E4"/>
    <w:rsid w:val="006A6349"/>
    <w:rsid w:val="006A6795"/>
    <w:rsid w:val="006B099A"/>
    <w:rsid w:val="006B1CDC"/>
    <w:rsid w:val="006B221A"/>
    <w:rsid w:val="006B364E"/>
    <w:rsid w:val="006B477A"/>
    <w:rsid w:val="006B60C4"/>
    <w:rsid w:val="006B7460"/>
    <w:rsid w:val="006C104A"/>
    <w:rsid w:val="006C13E2"/>
    <w:rsid w:val="006C1CE1"/>
    <w:rsid w:val="006C3E6E"/>
    <w:rsid w:val="006C4023"/>
    <w:rsid w:val="006C426D"/>
    <w:rsid w:val="006C44FC"/>
    <w:rsid w:val="006C4B40"/>
    <w:rsid w:val="006C61CD"/>
    <w:rsid w:val="006C6C61"/>
    <w:rsid w:val="006D2E11"/>
    <w:rsid w:val="006D329F"/>
    <w:rsid w:val="006D3B30"/>
    <w:rsid w:val="006D496F"/>
    <w:rsid w:val="006D5CEE"/>
    <w:rsid w:val="006D5EDC"/>
    <w:rsid w:val="006D7088"/>
    <w:rsid w:val="006D7497"/>
    <w:rsid w:val="006E2121"/>
    <w:rsid w:val="006E470A"/>
    <w:rsid w:val="006E4E3A"/>
    <w:rsid w:val="006E59BA"/>
    <w:rsid w:val="006E6B93"/>
    <w:rsid w:val="006F28B9"/>
    <w:rsid w:val="006F4382"/>
    <w:rsid w:val="006F60E7"/>
    <w:rsid w:val="006F619A"/>
    <w:rsid w:val="006F6A8F"/>
    <w:rsid w:val="007038D7"/>
    <w:rsid w:val="007045E7"/>
    <w:rsid w:val="00707BC9"/>
    <w:rsid w:val="00711E56"/>
    <w:rsid w:val="00712072"/>
    <w:rsid w:val="0071309D"/>
    <w:rsid w:val="00714F3E"/>
    <w:rsid w:val="00717152"/>
    <w:rsid w:val="00717348"/>
    <w:rsid w:val="00721701"/>
    <w:rsid w:val="00724C62"/>
    <w:rsid w:val="007268AB"/>
    <w:rsid w:val="00727D25"/>
    <w:rsid w:val="00732233"/>
    <w:rsid w:val="007367A1"/>
    <w:rsid w:val="007369BB"/>
    <w:rsid w:val="00737268"/>
    <w:rsid w:val="00740250"/>
    <w:rsid w:val="00741D9C"/>
    <w:rsid w:val="00742053"/>
    <w:rsid w:val="007422A1"/>
    <w:rsid w:val="007430E0"/>
    <w:rsid w:val="0074703E"/>
    <w:rsid w:val="00747A7B"/>
    <w:rsid w:val="00747C87"/>
    <w:rsid w:val="00747E23"/>
    <w:rsid w:val="00750834"/>
    <w:rsid w:val="00752336"/>
    <w:rsid w:val="007537BD"/>
    <w:rsid w:val="007540BE"/>
    <w:rsid w:val="00754808"/>
    <w:rsid w:val="00756ABC"/>
    <w:rsid w:val="00757E7C"/>
    <w:rsid w:val="007660E6"/>
    <w:rsid w:val="00771714"/>
    <w:rsid w:val="007720A3"/>
    <w:rsid w:val="007720AA"/>
    <w:rsid w:val="0077513E"/>
    <w:rsid w:val="007771B4"/>
    <w:rsid w:val="00781B07"/>
    <w:rsid w:val="00783CF8"/>
    <w:rsid w:val="00785C11"/>
    <w:rsid w:val="007861BB"/>
    <w:rsid w:val="00790894"/>
    <w:rsid w:val="00790C6A"/>
    <w:rsid w:val="00790CE5"/>
    <w:rsid w:val="007914F1"/>
    <w:rsid w:val="0079167C"/>
    <w:rsid w:val="00792B39"/>
    <w:rsid w:val="0079452E"/>
    <w:rsid w:val="0079468A"/>
    <w:rsid w:val="0079718E"/>
    <w:rsid w:val="007A0802"/>
    <w:rsid w:val="007A1382"/>
    <w:rsid w:val="007A3377"/>
    <w:rsid w:val="007A5B36"/>
    <w:rsid w:val="007A7CA6"/>
    <w:rsid w:val="007B1AE6"/>
    <w:rsid w:val="007B2B2C"/>
    <w:rsid w:val="007B3C6C"/>
    <w:rsid w:val="007B4C71"/>
    <w:rsid w:val="007B625F"/>
    <w:rsid w:val="007B7557"/>
    <w:rsid w:val="007B7EA1"/>
    <w:rsid w:val="007C1C5B"/>
    <w:rsid w:val="007C51C9"/>
    <w:rsid w:val="007C7DAC"/>
    <w:rsid w:val="007D07D0"/>
    <w:rsid w:val="007D1E3B"/>
    <w:rsid w:val="007D2E5F"/>
    <w:rsid w:val="007D33FD"/>
    <w:rsid w:val="007D605D"/>
    <w:rsid w:val="007D63AB"/>
    <w:rsid w:val="007E41CB"/>
    <w:rsid w:val="007E6AF7"/>
    <w:rsid w:val="007E7FE6"/>
    <w:rsid w:val="007F2467"/>
    <w:rsid w:val="007F6E0D"/>
    <w:rsid w:val="008010FB"/>
    <w:rsid w:val="0080230B"/>
    <w:rsid w:val="0080381A"/>
    <w:rsid w:val="008128D4"/>
    <w:rsid w:val="00813E07"/>
    <w:rsid w:val="0081678D"/>
    <w:rsid w:val="008206AD"/>
    <w:rsid w:val="00820DC0"/>
    <w:rsid w:val="00824ADE"/>
    <w:rsid w:val="00826EB6"/>
    <w:rsid w:val="00830E6E"/>
    <w:rsid w:val="00831A32"/>
    <w:rsid w:val="00831E4F"/>
    <w:rsid w:val="00834181"/>
    <w:rsid w:val="00835A3B"/>
    <w:rsid w:val="00835FFB"/>
    <w:rsid w:val="00836BB4"/>
    <w:rsid w:val="00836EA6"/>
    <w:rsid w:val="00837B74"/>
    <w:rsid w:val="00840F8A"/>
    <w:rsid w:val="008413BF"/>
    <w:rsid w:val="00841BCB"/>
    <w:rsid w:val="00842EE5"/>
    <w:rsid w:val="008430E0"/>
    <w:rsid w:val="0084557D"/>
    <w:rsid w:val="008468D3"/>
    <w:rsid w:val="00847B3F"/>
    <w:rsid w:val="00851D4F"/>
    <w:rsid w:val="00856758"/>
    <w:rsid w:val="00856B38"/>
    <w:rsid w:val="00857C28"/>
    <w:rsid w:val="00857FBE"/>
    <w:rsid w:val="00861226"/>
    <w:rsid w:val="0086178B"/>
    <w:rsid w:val="0086234E"/>
    <w:rsid w:val="00862AA9"/>
    <w:rsid w:val="00871184"/>
    <w:rsid w:val="008730AE"/>
    <w:rsid w:val="0087434E"/>
    <w:rsid w:val="0087542D"/>
    <w:rsid w:val="00882237"/>
    <w:rsid w:val="00884B16"/>
    <w:rsid w:val="008855E0"/>
    <w:rsid w:val="0088753C"/>
    <w:rsid w:val="00891037"/>
    <w:rsid w:val="00891AC4"/>
    <w:rsid w:val="008946DB"/>
    <w:rsid w:val="008A181B"/>
    <w:rsid w:val="008A42CD"/>
    <w:rsid w:val="008B450F"/>
    <w:rsid w:val="008B45A8"/>
    <w:rsid w:val="008B69D2"/>
    <w:rsid w:val="008B7273"/>
    <w:rsid w:val="008C2D43"/>
    <w:rsid w:val="008C3F14"/>
    <w:rsid w:val="008C4809"/>
    <w:rsid w:val="008C5855"/>
    <w:rsid w:val="008C7118"/>
    <w:rsid w:val="008D0970"/>
    <w:rsid w:val="008D0A32"/>
    <w:rsid w:val="008D289B"/>
    <w:rsid w:val="008D4BC1"/>
    <w:rsid w:val="008D7BF9"/>
    <w:rsid w:val="008E0774"/>
    <w:rsid w:val="008E2A8F"/>
    <w:rsid w:val="008E40ED"/>
    <w:rsid w:val="008E4710"/>
    <w:rsid w:val="008E58C4"/>
    <w:rsid w:val="008F1B00"/>
    <w:rsid w:val="008F524B"/>
    <w:rsid w:val="008F6150"/>
    <w:rsid w:val="0090150B"/>
    <w:rsid w:val="00901558"/>
    <w:rsid w:val="00903140"/>
    <w:rsid w:val="00903DD9"/>
    <w:rsid w:val="00904543"/>
    <w:rsid w:val="0090473B"/>
    <w:rsid w:val="00905CA9"/>
    <w:rsid w:val="009073C2"/>
    <w:rsid w:val="009111DF"/>
    <w:rsid w:val="00912855"/>
    <w:rsid w:val="00912B79"/>
    <w:rsid w:val="00913EFB"/>
    <w:rsid w:val="0091483D"/>
    <w:rsid w:val="0091709F"/>
    <w:rsid w:val="009171D2"/>
    <w:rsid w:val="0092284E"/>
    <w:rsid w:val="00922A25"/>
    <w:rsid w:val="0092468A"/>
    <w:rsid w:val="00927402"/>
    <w:rsid w:val="009311E5"/>
    <w:rsid w:val="00931A6A"/>
    <w:rsid w:val="00933FB4"/>
    <w:rsid w:val="00935901"/>
    <w:rsid w:val="00936D1A"/>
    <w:rsid w:val="009375E6"/>
    <w:rsid w:val="00937B57"/>
    <w:rsid w:val="00937FC4"/>
    <w:rsid w:val="009405D3"/>
    <w:rsid w:val="00941F8B"/>
    <w:rsid w:val="00943B1D"/>
    <w:rsid w:val="00944F95"/>
    <w:rsid w:val="00945092"/>
    <w:rsid w:val="00947EDE"/>
    <w:rsid w:val="00950C68"/>
    <w:rsid w:val="00954A73"/>
    <w:rsid w:val="009550E3"/>
    <w:rsid w:val="00955F1A"/>
    <w:rsid w:val="009609FC"/>
    <w:rsid w:val="00960E81"/>
    <w:rsid w:val="00961045"/>
    <w:rsid w:val="00967B43"/>
    <w:rsid w:val="00970700"/>
    <w:rsid w:val="00971824"/>
    <w:rsid w:val="00971C14"/>
    <w:rsid w:val="00973634"/>
    <w:rsid w:val="009771D2"/>
    <w:rsid w:val="00981F1E"/>
    <w:rsid w:val="0098235F"/>
    <w:rsid w:val="0098298E"/>
    <w:rsid w:val="00983B10"/>
    <w:rsid w:val="009843F4"/>
    <w:rsid w:val="009870FE"/>
    <w:rsid w:val="00987F91"/>
    <w:rsid w:val="00992B41"/>
    <w:rsid w:val="00994850"/>
    <w:rsid w:val="00995097"/>
    <w:rsid w:val="0099748C"/>
    <w:rsid w:val="009A2139"/>
    <w:rsid w:val="009A41BD"/>
    <w:rsid w:val="009A495B"/>
    <w:rsid w:val="009A56C3"/>
    <w:rsid w:val="009A6FC6"/>
    <w:rsid w:val="009A7ABD"/>
    <w:rsid w:val="009B0A44"/>
    <w:rsid w:val="009B0F43"/>
    <w:rsid w:val="009B0FA5"/>
    <w:rsid w:val="009B35CA"/>
    <w:rsid w:val="009B5B5D"/>
    <w:rsid w:val="009B7A7D"/>
    <w:rsid w:val="009C03C0"/>
    <w:rsid w:val="009C246F"/>
    <w:rsid w:val="009C767C"/>
    <w:rsid w:val="009D078D"/>
    <w:rsid w:val="009D148E"/>
    <w:rsid w:val="009D1D33"/>
    <w:rsid w:val="009D3DD9"/>
    <w:rsid w:val="009D3E95"/>
    <w:rsid w:val="009D5750"/>
    <w:rsid w:val="009D5BF3"/>
    <w:rsid w:val="009D670D"/>
    <w:rsid w:val="009E1692"/>
    <w:rsid w:val="009E1D94"/>
    <w:rsid w:val="009E4155"/>
    <w:rsid w:val="009E4635"/>
    <w:rsid w:val="009F1BFD"/>
    <w:rsid w:val="00A0073E"/>
    <w:rsid w:val="00A00935"/>
    <w:rsid w:val="00A03169"/>
    <w:rsid w:val="00A04B1C"/>
    <w:rsid w:val="00A0570D"/>
    <w:rsid w:val="00A1124A"/>
    <w:rsid w:val="00A12181"/>
    <w:rsid w:val="00A1252F"/>
    <w:rsid w:val="00A149D5"/>
    <w:rsid w:val="00A14C12"/>
    <w:rsid w:val="00A1554A"/>
    <w:rsid w:val="00A15C21"/>
    <w:rsid w:val="00A16CF6"/>
    <w:rsid w:val="00A20FCA"/>
    <w:rsid w:val="00A23440"/>
    <w:rsid w:val="00A248B7"/>
    <w:rsid w:val="00A24AC4"/>
    <w:rsid w:val="00A25D70"/>
    <w:rsid w:val="00A25E41"/>
    <w:rsid w:val="00A31365"/>
    <w:rsid w:val="00A31DFF"/>
    <w:rsid w:val="00A35B78"/>
    <w:rsid w:val="00A405DC"/>
    <w:rsid w:val="00A41B08"/>
    <w:rsid w:val="00A46ED4"/>
    <w:rsid w:val="00A5066B"/>
    <w:rsid w:val="00A50870"/>
    <w:rsid w:val="00A50EF1"/>
    <w:rsid w:val="00A53DC0"/>
    <w:rsid w:val="00A5452A"/>
    <w:rsid w:val="00A55001"/>
    <w:rsid w:val="00A552FB"/>
    <w:rsid w:val="00A5723F"/>
    <w:rsid w:val="00A57589"/>
    <w:rsid w:val="00A60D4E"/>
    <w:rsid w:val="00A6251B"/>
    <w:rsid w:val="00A6372A"/>
    <w:rsid w:val="00A6524A"/>
    <w:rsid w:val="00A6557D"/>
    <w:rsid w:val="00A658DA"/>
    <w:rsid w:val="00A66AFE"/>
    <w:rsid w:val="00A71412"/>
    <w:rsid w:val="00A75046"/>
    <w:rsid w:val="00A7511B"/>
    <w:rsid w:val="00A763B5"/>
    <w:rsid w:val="00A811C1"/>
    <w:rsid w:val="00A81CD5"/>
    <w:rsid w:val="00A84117"/>
    <w:rsid w:val="00A84861"/>
    <w:rsid w:val="00A868F3"/>
    <w:rsid w:val="00A90133"/>
    <w:rsid w:val="00A90AAE"/>
    <w:rsid w:val="00A913D1"/>
    <w:rsid w:val="00AA4C4B"/>
    <w:rsid w:val="00AA78AC"/>
    <w:rsid w:val="00AB04CB"/>
    <w:rsid w:val="00AB0697"/>
    <w:rsid w:val="00AB0D92"/>
    <w:rsid w:val="00AB45F6"/>
    <w:rsid w:val="00AB7900"/>
    <w:rsid w:val="00AC496D"/>
    <w:rsid w:val="00AC5661"/>
    <w:rsid w:val="00AC6402"/>
    <w:rsid w:val="00AD0622"/>
    <w:rsid w:val="00AD0E98"/>
    <w:rsid w:val="00AD1F06"/>
    <w:rsid w:val="00AD5BF7"/>
    <w:rsid w:val="00AE0B33"/>
    <w:rsid w:val="00AE1D92"/>
    <w:rsid w:val="00AE1DEB"/>
    <w:rsid w:val="00AE2A8C"/>
    <w:rsid w:val="00AE6194"/>
    <w:rsid w:val="00AE6E06"/>
    <w:rsid w:val="00AF5134"/>
    <w:rsid w:val="00AF5DBA"/>
    <w:rsid w:val="00AF70F7"/>
    <w:rsid w:val="00B003FF"/>
    <w:rsid w:val="00B02B44"/>
    <w:rsid w:val="00B113FA"/>
    <w:rsid w:val="00B12DA8"/>
    <w:rsid w:val="00B13CC6"/>
    <w:rsid w:val="00B13D17"/>
    <w:rsid w:val="00B144E7"/>
    <w:rsid w:val="00B161AE"/>
    <w:rsid w:val="00B175B1"/>
    <w:rsid w:val="00B2257D"/>
    <w:rsid w:val="00B24338"/>
    <w:rsid w:val="00B2440A"/>
    <w:rsid w:val="00B252AF"/>
    <w:rsid w:val="00B26750"/>
    <w:rsid w:val="00B306AC"/>
    <w:rsid w:val="00B30F8B"/>
    <w:rsid w:val="00B317EC"/>
    <w:rsid w:val="00B32F10"/>
    <w:rsid w:val="00B35500"/>
    <w:rsid w:val="00B358A4"/>
    <w:rsid w:val="00B35AA5"/>
    <w:rsid w:val="00B414C7"/>
    <w:rsid w:val="00B415F3"/>
    <w:rsid w:val="00B41AB1"/>
    <w:rsid w:val="00B43B7C"/>
    <w:rsid w:val="00B4446A"/>
    <w:rsid w:val="00B4461F"/>
    <w:rsid w:val="00B44719"/>
    <w:rsid w:val="00B4487B"/>
    <w:rsid w:val="00B452DD"/>
    <w:rsid w:val="00B46106"/>
    <w:rsid w:val="00B512CD"/>
    <w:rsid w:val="00B518AB"/>
    <w:rsid w:val="00B51B4F"/>
    <w:rsid w:val="00B5247C"/>
    <w:rsid w:val="00B5370B"/>
    <w:rsid w:val="00B54AC3"/>
    <w:rsid w:val="00B54C62"/>
    <w:rsid w:val="00B552B7"/>
    <w:rsid w:val="00B562BF"/>
    <w:rsid w:val="00B61628"/>
    <w:rsid w:val="00B623F4"/>
    <w:rsid w:val="00B62CAD"/>
    <w:rsid w:val="00B62E5D"/>
    <w:rsid w:val="00B63A4F"/>
    <w:rsid w:val="00B67E2B"/>
    <w:rsid w:val="00B71009"/>
    <w:rsid w:val="00B7334C"/>
    <w:rsid w:val="00B75393"/>
    <w:rsid w:val="00B80FF3"/>
    <w:rsid w:val="00B8119B"/>
    <w:rsid w:val="00B81A5D"/>
    <w:rsid w:val="00B8258D"/>
    <w:rsid w:val="00B833F9"/>
    <w:rsid w:val="00B83B3D"/>
    <w:rsid w:val="00B8789D"/>
    <w:rsid w:val="00B91C75"/>
    <w:rsid w:val="00B978C4"/>
    <w:rsid w:val="00BA1C16"/>
    <w:rsid w:val="00BA2848"/>
    <w:rsid w:val="00BA4475"/>
    <w:rsid w:val="00BA721C"/>
    <w:rsid w:val="00BB1042"/>
    <w:rsid w:val="00BB2C35"/>
    <w:rsid w:val="00BC0ECE"/>
    <w:rsid w:val="00BC29A3"/>
    <w:rsid w:val="00BC47AA"/>
    <w:rsid w:val="00BC5E0C"/>
    <w:rsid w:val="00BC71FB"/>
    <w:rsid w:val="00BC7B3F"/>
    <w:rsid w:val="00BD2E5D"/>
    <w:rsid w:val="00BD38FA"/>
    <w:rsid w:val="00BD6E50"/>
    <w:rsid w:val="00BD708C"/>
    <w:rsid w:val="00BD75F1"/>
    <w:rsid w:val="00BD77F2"/>
    <w:rsid w:val="00BE0D8F"/>
    <w:rsid w:val="00BE2BD5"/>
    <w:rsid w:val="00BE5F25"/>
    <w:rsid w:val="00BF06C6"/>
    <w:rsid w:val="00BF3ACD"/>
    <w:rsid w:val="00BF4344"/>
    <w:rsid w:val="00BF5A33"/>
    <w:rsid w:val="00BF71C6"/>
    <w:rsid w:val="00C010FE"/>
    <w:rsid w:val="00C026B1"/>
    <w:rsid w:val="00C06606"/>
    <w:rsid w:val="00C107CF"/>
    <w:rsid w:val="00C11CB4"/>
    <w:rsid w:val="00C12AFA"/>
    <w:rsid w:val="00C15C21"/>
    <w:rsid w:val="00C1665F"/>
    <w:rsid w:val="00C20703"/>
    <w:rsid w:val="00C22FF6"/>
    <w:rsid w:val="00C23BA9"/>
    <w:rsid w:val="00C24052"/>
    <w:rsid w:val="00C24486"/>
    <w:rsid w:val="00C27708"/>
    <w:rsid w:val="00C27DCF"/>
    <w:rsid w:val="00C30E9E"/>
    <w:rsid w:val="00C366E6"/>
    <w:rsid w:val="00C368E5"/>
    <w:rsid w:val="00C40886"/>
    <w:rsid w:val="00C422F4"/>
    <w:rsid w:val="00C42F3C"/>
    <w:rsid w:val="00C43689"/>
    <w:rsid w:val="00C44C58"/>
    <w:rsid w:val="00C45CF6"/>
    <w:rsid w:val="00C46E5C"/>
    <w:rsid w:val="00C479CE"/>
    <w:rsid w:val="00C51656"/>
    <w:rsid w:val="00C52A7B"/>
    <w:rsid w:val="00C541A4"/>
    <w:rsid w:val="00C62FA8"/>
    <w:rsid w:val="00C659FE"/>
    <w:rsid w:val="00C6743B"/>
    <w:rsid w:val="00C67726"/>
    <w:rsid w:val="00C700AB"/>
    <w:rsid w:val="00C70D53"/>
    <w:rsid w:val="00C72450"/>
    <w:rsid w:val="00C733E2"/>
    <w:rsid w:val="00C7473D"/>
    <w:rsid w:val="00C76E5D"/>
    <w:rsid w:val="00C77194"/>
    <w:rsid w:val="00C77577"/>
    <w:rsid w:val="00C80300"/>
    <w:rsid w:val="00C82227"/>
    <w:rsid w:val="00C8358D"/>
    <w:rsid w:val="00C83E4A"/>
    <w:rsid w:val="00C84F4A"/>
    <w:rsid w:val="00C85492"/>
    <w:rsid w:val="00C910AF"/>
    <w:rsid w:val="00C916DF"/>
    <w:rsid w:val="00C964C3"/>
    <w:rsid w:val="00C9712E"/>
    <w:rsid w:val="00C97DAE"/>
    <w:rsid w:val="00CA0AF9"/>
    <w:rsid w:val="00CA193F"/>
    <w:rsid w:val="00CA420A"/>
    <w:rsid w:val="00CA65F4"/>
    <w:rsid w:val="00CA7730"/>
    <w:rsid w:val="00CB0861"/>
    <w:rsid w:val="00CB713C"/>
    <w:rsid w:val="00CB79A5"/>
    <w:rsid w:val="00CC58B0"/>
    <w:rsid w:val="00CC7BB9"/>
    <w:rsid w:val="00CC7CCB"/>
    <w:rsid w:val="00CD3565"/>
    <w:rsid w:val="00CD39C0"/>
    <w:rsid w:val="00CD4D5D"/>
    <w:rsid w:val="00CE0054"/>
    <w:rsid w:val="00CE132A"/>
    <w:rsid w:val="00CE4501"/>
    <w:rsid w:val="00CE4A2B"/>
    <w:rsid w:val="00CE4C72"/>
    <w:rsid w:val="00CE4D23"/>
    <w:rsid w:val="00CE593A"/>
    <w:rsid w:val="00CE6749"/>
    <w:rsid w:val="00CE7508"/>
    <w:rsid w:val="00CE756E"/>
    <w:rsid w:val="00CF0C78"/>
    <w:rsid w:val="00CF13B0"/>
    <w:rsid w:val="00CF1F24"/>
    <w:rsid w:val="00CF2C35"/>
    <w:rsid w:val="00CF7471"/>
    <w:rsid w:val="00D00D9A"/>
    <w:rsid w:val="00D044AB"/>
    <w:rsid w:val="00D0483B"/>
    <w:rsid w:val="00D04997"/>
    <w:rsid w:val="00D049A8"/>
    <w:rsid w:val="00D049DE"/>
    <w:rsid w:val="00D04B06"/>
    <w:rsid w:val="00D05DE3"/>
    <w:rsid w:val="00D0616C"/>
    <w:rsid w:val="00D076E9"/>
    <w:rsid w:val="00D1177B"/>
    <w:rsid w:val="00D1265B"/>
    <w:rsid w:val="00D14BF8"/>
    <w:rsid w:val="00D22634"/>
    <w:rsid w:val="00D22AE5"/>
    <w:rsid w:val="00D23B49"/>
    <w:rsid w:val="00D321CB"/>
    <w:rsid w:val="00D36F97"/>
    <w:rsid w:val="00D3759A"/>
    <w:rsid w:val="00D37AA5"/>
    <w:rsid w:val="00D43B3C"/>
    <w:rsid w:val="00D4621D"/>
    <w:rsid w:val="00D465D7"/>
    <w:rsid w:val="00D46A8E"/>
    <w:rsid w:val="00D46B01"/>
    <w:rsid w:val="00D51415"/>
    <w:rsid w:val="00D514D8"/>
    <w:rsid w:val="00D541D4"/>
    <w:rsid w:val="00D55793"/>
    <w:rsid w:val="00D56B4D"/>
    <w:rsid w:val="00D56E38"/>
    <w:rsid w:val="00D63267"/>
    <w:rsid w:val="00D65E67"/>
    <w:rsid w:val="00D662AE"/>
    <w:rsid w:val="00D67CFE"/>
    <w:rsid w:val="00D70959"/>
    <w:rsid w:val="00D7097B"/>
    <w:rsid w:val="00D71DD7"/>
    <w:rsid w:val="00D72A1A"/>
    <w:rsid w:val="00D73CFD"/>
    <w:rsid w:val="00D75ACC"/>
    <w:rsid w:val="00D75D35"/>
    <w:rsid w:val="00D77B60"/>
    <w:rsid w:val="00D80D0D"/>
    <w:rsid w:val="00D85D93"/>
    <w:rsid w:val="00D8798D"/>
    <w:rsid w:val="00D91674"/>
    <w:rsid w:val="00D92234"/>
    <w:rsid w:val="00D932AD"/>
    <w:rsid w:val="00D9389C"/>
    <w:rsid w:val="00D955F9"/>
    <w:rsid w:val="00D95752"/>
    <w:rsid w:val="00D959D6"/>
    <w:rsid w:val="00D978CA"/>
    <w:rsid w:val="00DA2542"/>
    <w:rsid w:val="00DA2DED"/>
    <w:rsid w:val="00DA49BD"/>
    <w:rsid w:val="00DA5334"/>
    <w:rsid w:val="00DA580D"/>
    <w:rsid w:val="00DA6454"/>
    <w:rsid w:val="00DA6C80"/>
    <w:rsid w:val="00DA7D2D"/>
    <w:rsid w:val="00DA7D7C"/>
    <w:rsid w:val="00DB171E"/>
    <w:rsid w:val="00DB63C3"/>
    <w:rsid w:val="00DB6C6B"/>
    <w:rsid w:val="00DC008E"/>
    <w:rsid w:val="00DC0EA7"/>
    <w:rsid w:val="00DC0ED2"/>
    <w:rsid w:val="00DC4192"/>
    <w:rsid w:val="00DC58B5"/>
    <w:rsid w:val="00DC7363"/>
    <w:rsid w:val="00DD3B53"/>
    <w:rsid w:val="00DD41B0"/>
    <w:rsid w:val="00DD51A1"/>
    <w:rsid w:val="00DD7B01"/>
    <w:rsid w:val="00DE250E"/>
    <w:rsid w:val="00DE3755"/>
    <w:rsid w:val="00DE405B"/>
    <w:rsid w:val="00DE4543"/>
    <w:rsid w:val="00DE569F"/>
    <w:rsid w:val="00DE6181"/>
    <w:rsid w:val="00DF1731"/>
    <w:rsid w:val="00DF1B36"/>
    <w:rsid w:val="00DF2A3D"/>
    <w:rsid w:val="00DF4DB0"/>
    <w:rsid w:val="00DF510E"/>
    <w:rsid w:val="00DF5D89"/>
    <w:rsid w:val="00DF6310"/>
    <w:rsid w:val="00DF6F77"/>
    <w:rsid w:val="00E01638"/>
    <w:rsid w:val="00E06D05"/>
    <w:rsid w:val="00E07527"/>
    <w:rsid w:val="00E07B28"/>
    <w:rsid w:val="00E105E7"/>
    <w:rsid w:val="00E14F4F"/>
    <w:rsid w:val="00E15406"/>
    <w:rsid w:val="00E214A8"/>
    <w:rsid w:val="00E23BE1"/>
    <w:rsid w:val="00E317B4"/>
    <w:rsid w:val="00E32630"/>
    <w:rsid w:val="00E36FC6"/>
    <w:rsid w:val="00E37113"/>
    <w:rsid w:val="00E462B4"/>
    <w:rsid w:val="00E476C8"/>
    <w:rsid w:val="00E50974"/>
    <w:rsid w:val="00E50D49"/>
    <w:rsid w:val="00E51A98"/>
    <w:rsid w:val="00E52445"/>
    <w:rsid w:val="00E53AB7"/>
    <w:rsid w:val="00E5798F"/>
    <w:rsid w:val="00E603C3"/>
    <w:rsid w:val="00E608DD"/>
    <w:rsid w:val="00E614A1"/>
    <w:rsid w:val="00E6423E"/>
    <w:rsid w:val="00E66B41"/>
    <w:rsid w:val="00E71F48"/>
    <w:rsid w:val="00E72E78"/>
    <w:rsid w:val="00E731DC"/>
    <w:rsid w:val="00E74B33"/>
    <w:rsid w:val="00E76E5A"/>
    <w:rsid w:val="00E82BC8"/>
    <w:rsid w:val="00E839C6"/>
    <w:rsid w:val="00E83A05"/>
    <w:rsid w:val="00E86655"/>
    <w:rsid w:val="00E873F7"/>
    <w:rsid w:val="00E95F88"/>
    <w:rsid w:val="00EA47BC"/>
    <w:rsid w:val="00EA5740"/>
    <w:rsid w:val="00EB2B3D"/>
    <w:rsid w:val="00EB33CD"/>
    <w:rsid w:val="00EB348F"/>
    <w:rsid w:val="00EB4AAD"/>
    <w:rsid w:val="00EB518F"/>
    <w:rsid w:val="00EB5B75"/>
    <w:rsid w:val="00EB6C33"/>
    <w:rsid w:val="00EB748E"/>
    <w:rsid w:val="00EC038F"/>
    <w:rsid w:val="00EC124C"/>
    <w:rsid w:val="00EC1BD6"/>
    <w:rsid w:val="00EC4BC2"/>
    <w:rsid w:val="00EC68EA"/>
    <w:rsid w:val="00EC7CE6"/>
    <w:rsid w:val="00ED1571"/>
    <w:rsid w:val="00ED3EEE"/>
    <w:rsid w:val="00ED5E69"/>
    <w:rsid w:val="00ED60E6"/>
    <w:rsid w:val="00ED65B3"/>
    <w:rsid w:val="00ED68FA"/>
    <w:rsid w:val="00ED6DA4"/>
    <w:rsid w:val="00ED7FB6"/>
    <w:rsid w:val="00EE3E6C"/>
    <w:rsid w:val="00EE4731"/>
    <w:rsid w:val="00EE5207"/>
    <w:rsid w:val="00EE5627"/>
    <w:rsid w:val="00EE6F59"/>
    <w:rsid w:val="00EE6F8F"/>
    <w:rsid w:val="00EE7619"/>
    <w:rsid w:val="00EF2477"/>
    <w:rsid w:val="00EF4A21"/>
    <w:rsid w:val="00EF5F30"/>
    <w:rsid w:val="00EF72A6"/>
    <w:rsid w:val="00EF7B9C"/>
    <w:rsid w:val="00F00951"/>
    <w:rsid w:val="00F015F2"/>
    <w:rsid w:val="00F048DA"/>
    <w:rsid w:val="00F074DA"/>
    <w:rsid w:val="00F1223F"/>
    <w:rsid w:val="00F14341"/>
    <w:rsid w:val="00F1478B"/>
    <w:rsid w:val="00F14E5D"/>
    <w:rsid w:val="00F15305"/>
    <w:rsid w:val="00F15489"/>
    <w:rsid w:val="00F160E9"/>
    <w:rsid w:val="00F16379"/>
    <w:rsid w:val="00F16F1A"/>
    <w:rsid w:val="00F2013A"/>
    <w:rsid w:val="00F21135"/>
    <w:rsid w:val="00F22DFB"/>
    <w:rsid w:val="00F2467B"/>
    <w:rsid w:val="00F25E51"/>
    <w:rsid w:val="00F31621"/>
    <w:rsid w:val="00F33DA2"/>
    <w:rsid w:val="00F34324"/>
    <w:rsid w:val="00F361AE"/>
    <w:rsid w:val="00F36D4F"/>
    <w:rsid w:val="00F3754D"/>
    <w:rsid w:val="00F379B1"/>
    <w:rsid w:val="00F410F3"/>
    <w:rsid w:val="00F41508"/>
    <w:rsid w:val="00F456BF"/>
    <w:rsid w:val="00F46A40"/>
    <w:rsid w:val="00F47DC2"/>
    <w:rsid w:val="00F50024"/>
    <w:rsid w:val="00F5094A"/>
    <w:rsid w:val="00F5151F"/>
    <w:rsid w:val="00F5570C"/>
    <w:rsid w:val="00F570D1"/>
    <w:rsid w:val="00F57B49"/>
    <w:rsid w:val="00F638A6"/>
    <w:rsid w:val="00F641D5"/>
    <w:rsid w:val="00F65B1E"/>
    <w:rsid w:val="00F66102"/>
    <w:rsid w:val="00F7050C"/>
    <w:rsid w:val="00F7162F"/>
    <w:rsid w:val="00F72470"/>
    <w:rsid w:val="00F74430"/>
    <w:rsid w:val="00F75DFA"/>
    <w:rsid w:val="00F83EE4"/>
    <w:rsid w:val="00F850AC"/>
    <w:rsid w:val="00F85E42"/>
    <w:rsid w:val="00F92B13"/>
    <w:rsid w:val="00FA098D"/>
    <w:rsid w:val="00FA210E"/>
    <w:rsid w:val="00FA4034"/>
    <w:rsid w:val="00FA489A"/>
    <w:rsid w:val="00FA597B"/>
    <w:rsid w:val="00FB237B"/>
    <w:rsid w:val="00FB2E62"/>
    <w:rsid w:val="00FB34B5"/>
    <w:rsid w:val="00FB5833"/>
    <w:rsid w:val="00FB5D60"/>
    <w:rsid w:val="00FC0CB0"/>
    <w:rsid w:val="00FC17EC"/>
    <w:rsid w:val="00FC6D52"/>
    <w:rsid w:val="00FD3051"/>
    <w:rsid w:val="00FD5F80"/>
    <w:rsid w:val="00FD6485"/>
    <w:rsid w:val="00FD78F9"/>
    <w:rsid w:val="00FE060B"/>
    <w:rsid w:val="00FE274D"/>
    <w:rsid w:val="00FE462D"/>
    <w:rsid w:val="00FE5E29"/>
    <w:rsid w:val="00FF0503"/>
    <w:rsid w:val="00FF05C9"/>
    <w:rsid w:val="00FF078F"/>
    <w:rsid w:val="00FF23D1"/>
    <w:rsid w:val="00FF6201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A6"/>
    <w:pPr>
      <w:spacing w:after="22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A4E1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0A4E14"/>
  </w:style>
  <w:style w:type="paragraph" w:styleId="Zpat">
    <w:name w:val="footer"/>
    <w:basedOn w:val="Normln"/>
    <w:link w:val="ZpatChar"/>
    <w:uiPriority w:val="99"/>
    <w:unhideWhenUsed/>
    <w:rsid w:val="000A4E1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A4E14"/>
  </w:style>
  <w:style w:type="paragraph" w:styleId="Textbubliny">
    <w:name w:val="Balloon Text"/>
    <w:basedOn w:val="Normln"/>
    <w:link w:val="TextbublinyChar"/>
    <w:uiPriority w:val="99"/>
    <w:semiHidden/>
    <w:unhideWhenUsed/>
    <w:rsid w:val="000A4E1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E1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A7CA6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7C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normal"/>
    <w:uiPriority w:val="1"/>
    <w:qFormat/>
    <w:rsid w:val="007420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C0466D1123DA458DEED18C99CA555E" ma:contentTypeVersion="0" ma:contentTypeDescription="Vytvoří nový dokument" ma:contentTypeScope="" ma:versionID="d2b3809066706b79253d0cea739e30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740E4-1B85-4996-BDDB-B7928FFAC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9B9E2-81F6-43DF-A807-40FC0FAAB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93DC9A-6F8E-4DBE-886A-03AD23019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kubíček</cp:lastModifiedBy>
  <cp:revision>6</cp:revision>
  <dcterms:created xsi:type="dcterms:W3CDTF">2015-12-15T20:24:00Z</dcterms:created>
  <dcterms:modified xsi:type="dcterms:W3CDTF">2016-09-29T13:28:00Z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0x01010002C0466D1123DA458DEED18C99CA555E</vt:lpwstr>
  </property>
</Properties>
</file>